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254</w:t>
      </w:r>
      <w:r w:rsidR="001A0E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/255 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E6D0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E6D0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E6D0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61171" w:rsidRPr="000E6D01" w:rsidTr="000505DA">
        <w:tc>
          <w:tcPr>
            <w:tcW w:w="9001" w:type="dxa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E6D0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2054</w:t>
            </w:r>
          </w:p>
        </w:tc>
      </w:tr>
    </w:tbl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E6D0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E6D0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E6D0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E6D0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E6D0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985"/>
        <w:gridCol w:w="992"/>
        <w:gridCol w:w="1984"/>
        <w:gridCol w:w="1276"/>
      </w:tblGrid>
      <w:tr w:rsidR="00861171" w:rsidRPr="000E6D01" w:rsidTr="00861171">
        <w:trPr>
          <w:cantSplit/>
        </w:trPr>
        <w:tc>
          <w:tcPr>
            <w:tcW w:w="710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61171" w:rsidRPr="000E6D01" w:rsidRDefault="00861171" w:rsidP="000505D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D0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61171" w:rsidRPr="000E6D01" w:rsidTr="00861171">
        <w:trPr>
          <w:cantSplit/>
        </w:trPr>
        <w:tc>
          <w:tcPr>
            <w:tcW w:w="710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111829</w:t>
            </w:r>
          </w:p>
        </w:tc>
        <w:tc>
          <w:tcPr>
            <w:tcW w:w="851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BARRA LONGA DIANTEIRA COMPLETA</w:t>
            </w:r>
          </w:p>
        </w:tc>
        <w:tc>
          <w:tcPr>
            <w:tcW w:w="992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61171" w:rsidRPr="000E6D01" w:rsidRDefault="00861171" w:rsidP="000505D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A0E1A" w:rsidRPr="0024650F" w:rsidTr="001A0E1A">
        <w:trPr>
          <w:cantSplit/>
        </w:trPr>
        <w:tc>
          <w:tcPr>
            <w:tcW w:w="710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992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A0E1A" w:rsidRPr="0024650F" w:rsidRDefault="001A0E1A" w:rsidP="001A0E1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A0E1A" w:rsidRPr="0024650F" w:rsidTr="00FA5B3D">
        <w:tc>
          <w:tcPr>
            <w:tcW w:w="8931" w:type="dxa"/>
            <w:tcBorders>
              <w:right w:val="single" w:sz="4" w:space="0" w:color="auto"/>
            </w:tcBorders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4650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E1A" w:rsidRPr="0024650F" w:rsidRDefault="001A0E1A" w:rsidP="00FA5B3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61171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1A0E1A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A0E1A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ÔNIBUS PLACA IZZ6A23</w:t>
      </w:r>
    </w:p>
    <w:p w:rsidR="001A0E1A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A0E1A" w:rsidRPr="001A0E1A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A0E1A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1A0E1A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A0E1A" w:rsidRPr="000E6D01" w:rsidRDefault="001A0E1A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E6D0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E6D0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E6D0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E6D0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61171" w:rsidRPr="000E6D01" w:rsidRDefault="00861171" w:rsidP="008611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E6D0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17/06/24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E6D0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2372A8" wp14:editId="2BF2569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E6D0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61171" w:rsidRPr="000E6D01" w:rsidRDefault="00861171" w:rsidP="0086117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AEFFA15" wp14:editId="33599F5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1171" w:rsidRDefault="00861171" w:rsidP="0086117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61171" w:rsidRDefault="00861171" w:rsidP="0086117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61171" w:rsidRPr="000E6D01" w:rsidRDefault="00861171" w:rsidP="00861171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A0E1A">
      <w:pPr>
        <w:spacing w:after="0" w:line="240" w:lineRule="auto"/>
      </w:pPr>
      <w:r>
        <w:separator/>
      </w:r>
    </w:p>
  </w:endnote>
  <w:endnote w:type="continuationSeparator" w:id="0">
    <w:p w:rsidR="00000000" w:rsidRDefault="001A0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A0E1A">
      <w:pPr>
        <w:spacing w:after="0" w:line="240" w:lineRule="auto"/>
      </w:pPr>
      <w:r>
        <w:separator/>
      </w:r>
    </w:p>
  </w:footnote>
  <w:footnote w:type="continuationSeparator" w:id="0">
    <w:p w:rsidR="00000000" w:rsidRDefault="001A0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6117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0140991" r:id="rId2"/>
      </w:object>
    </w:r>
  </w:p>
  <w:p w:rsidR="00FF3937" w:rsidRPr="004D7D79" w:rsidRDefault="0086117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6117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6117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6117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A0E1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71"/>
    <w:rsid w:val="001A0E1A"/>
    <w:rsid w:val="00823363"/>
    <w:rsid w:val="00861171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6117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117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6117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6117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2024-06-17T12:42:00Z</dcterms:created>
  <dcterms:modified xsi:type="dcterms:W3CDTF">2024-06-17T17:50:00Z</dcterms:modified>
</cp:coreProperties>
</file>